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849E" w14:textId="383506E8" w:rsidR="00E11763" w:rsidRDefault="005918D5"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hidden="0" allowOverlap="1" wp14:anchorId="2BFDCF3E" wp14:editId="0961A957">
            <wp:simplePos x="0" y="0"/>
            <wp:positionH relativeFrom="margin">
              <wp:posOffset>4870975</wp:posOffset>
            </wp:positionH>
            <wp:positionV relativeFrom="margin">
              <wp:posOffset>16028</wp:posOffset>
            </wp:positionV>
            <wp:extent cx="1068070" cy="1195070"/>
            <wp:effectExtent l="0" t="0" r="0" b="5080"/>
            <wp:wrapSquare wrapText="bothSides" distT="0" distB="0" distL="114300" distR="114300"/>
            <wp:docPr id="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6960" t="19337" r="18427" b="2437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95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hidden="0" allowOverlap="1" wp14:anchorId="5A124FA3" wp14:editId="72DCB9A0">
            <wp:simplePos x="0" y="0"/>
            <wp:positionH relativeFrom="column">
              <wp:posOffset>-17977</wp:posOffset>
            </wp:positionH>
            <wp:positionV relativeFrom="paragraph">
              <wp:posOffset>438</wp:posOffset>
            </wp:positionV>
            <wp:extent cx="891976" cy="1105377"/>
            <wp:effectExtent l="0" t="0" r="3810" b="0"/>
            <wp:wrapTight wrapText="bothSides">
              <wp:wrapPolygon edited="0">
                <wp:start x="2308" y="0"/>
                <wp:lineTo x="0" y="2979"/>
                <wp:lineTo x="0" y="14897"/>
                <wp:lineTo x="2308" y="17876"/>
                <wp:lineTo x="8308" y="21228"/>
                <wp:lineTo x="8769" y="21228"/>
                <wp:lineTo x="12462" y="21228"/>
                <wp:lineTo x="12923" y="21228"/>
                <wp:lineTo x="18923" y="17876"/>
                <wp:lineTo x="21231" y="14897"/>
                <wp:lineTo x="21231" y="2979"/>
                <wp:lineTo x="18923" y="0"/>
                <wp:lineTo x="2308" y="0"/>
              </wp:wrapPolygon>
            </wp:wrapTight>
            <wp:docPr id="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976" cy="1105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</w:t>
      </w:r>
    </w:p>
    <w:p w14:paraId="7ABC0089" w14:textId="77777777" w:rsidR="005918D5" w:rsidRDefault="005918D5"/>
    <w:p w14:paraId="1B95BB4E" w14:textId="28918C3A" w:rsidR="005918D5" w:rsidRDefault="005918D5"/>
    <w:p w14:paraId="6B554A94" w14:textId="77777777" w:rsidR="005918D5" w:rsidRDefault="005918D5" w:rsidP="005918D5">
      <w:pPr>
        <w:spacing w:line="240" w:lineRule="auto"/>
        <w:jc w:val="center"/>
        <w:textDirection w:val="btLr"/>
      </w:pPr>
      <w:r>
        <w:rPr>
          <w:rFonts w:ascii="Times New Roman" w:eastAsia="Times New Roman" w:hAnsi="Times New Roman" w:cs="Times New Roman"/>
          <w:b/>
          <w:color w:val="000000"/>
        </w:rPr>
        <w:t>COLEGIO CRISTO REY – NIVEL PRIMARIO</w:t>
      </w:r>
    </w:p>
    <w:p w14:paraId="421B0388" w14:textId="77777777" w:rsidR="005918D5" w:rsidRDefault="005918D5" w:rsidP="005918D5">
      <w:pPr>
        <w:spacing w:line="240" w:lineRule="auto"/>
        <w:jc w:val="center"/>
        <w:textDirection w:val="btLr"/>
      </w:pPr>
      <w:r>
        <w:rPr>
          <w:rFonts w:ascii="Times New Roman" w:eastAsia="Times New Roman" w:hAnsi="Times New Roman" w:cs="Times New Roman"/>
          <w:color w:val="000000"/>
        </w:rPr>
        <w:t xml:space="preserve">       España N° 330 La Banda SDE – Tel 0385 4278074- Email: cristoreycolegioprimario@yahoo.com.ar</w:t>
      </w:r>
    </w:p>
    <w:p w14:paraId="4CC2CB6E" w14:textId="77777777" w:rsidR="005918D5" w:rsidRDefault="005918D5"/>
    <w:p w14:paraId="520E9073" w14:textId="77777777" w:rsidR="005918D5" w:rsidRDefault="005918D5"/>
    <w:p w14:paraId="0DDA62F0" w14:textId="5F1AA484" w:rsidR="005918D5" w:rsidRDefault="005918D5"/>
    <w:p w14:paraId="77CFA99A" w14:textId="28B2BDE2" w:rsidR="005918D5" w:rsidRDefault="005918D5">
      <w:r>
        <w:t>FECHA: 1</w:t>
      </w:r>
      <w:r w:rsidR="005E69DB">
        <w:t>3</w:t>
      </w:r>
      <w:r>
        <w:t>-05-21</w:t>
      </w:r>
    </w:p>
    <w:p w14:paraId="1C3FAC5C" w14:textId="0990397F" w:rsidR="005918D5" w:rsidRDefault="005918D5"/>
    <w:p w14:paraId="18B1120F" w14:textId="21D20F9E" w:rsidR="007F09B7" w:rsidRDefault="005918D5" w:rsidP="007F09B7">
      <w:r>
        <w:t xml:space="preserve">TEMA: </w:t>
      </w:r>
      <w:r w:rsidR="007F09B7">
        <w:t xml:space="preserve">Los productos </w:t>
      </w:r>
      <w:r w:rsidR="006F292E">
        <w:t>tecnológico</w:t>
      </w:r>
      <w:r w:rsidR="005E69DB">
        <w:t>s.</w:t>
      </w:r>
    </w:p>
    <w:p w14:paraId="12ADF7D8" w14:textId="3709CBF9" w:rsidR="005E69DB" w:rsidRDefault="005E69DB" w:rsidP="007F09B7"/>
    <w:p w14:paraId="0DE2D345" w14:textId="33E3783C" w:rsidR="005E69DB" w:rsidRDefault="005E69DB" w:rsidP="007F09B7">
      <w:r>
        <w:t xml:space="preserve">Vivimos en un mundo construido, </w:t>
      </w:r>
      <w:r w:rsidR="00EB4048">
        <w:t>más</w:t>
      </w:r>
      <w:r>
        <w:t xml:space="preserve"> artificial </w:t>
      </w:r>
      <w:r w:rsidR="00EB4048">
        <w:t>que natural</w:t>
      </w:r>
      <w:r>
        <w:t xml:space="preserve">. </w:t>
      </w:r>
      <w:r w:rsidR="00EB4048">
        <w:t>Los productos creados por el hombre le permiten</w:t>
      </w:r>
      <w:r>
        <w:t xml:space="preserve"> satisfacer</w:t>
      </w:r>
      <w:r w:rsidR="00EB4048">
        <w:t xml:space="preserve"> sus necesidades y deseos.</w:t>
      </w:r>
    </w:p>
    <w:p w14:paraId="59C0763F" w14:textId="7593AC5E" w:rsidR="00EB4048" w:rsidRDefault="00EB4048" w:rsidP="007F09B7"/>
    <w:p w14:paraId="59980ECB" w14:textId="47C00B92" w:rsidR="00EB4048" w:rsidRDefault="00EB4048" w:rsidP="007F09B7">
      <w:r>
        <w:t>ANOTA PRODUCTOS QUE SIVEN PARA:</w:t>
      </w:r>
    </w:p>
    <w:p w14:paraId="0D8FBFA6" w14:textId="6A61EF95" w:rsidR="00EB4048" w:rsidRDefault="00EB4048" w:rsidP="007F09B7">
      <w:r>
        <w:rPr>
          <w:noProof/>
        </w:rPr>
        <w:drawing>
          <wp:anchor distT="0" distB="0" distL="114300" distR="114300" simplePos="0" relativeHeight="251664384" behindDoc="1" locked="0" layoutInCell="1" allowOverlap="1" wp14:anchorId="388A63C2" wp14:editId="7B603A21">
            <wp:simplePos x="0" y="0"/>
            <wp:positionH relativeFrom="margin">
              <wp:align>left</wp:align>
            </wp:positionH>
            <wp:positionV relativeFrom="paragraph">
              <wp:posOffset>204251</wp:posOffset>
            </wp:positionV>
            <wp:extent cx="1754505" cy="2270125"/>
            <wp:effectExtent l="190500" t="133350" r="169545" b="168275"/>
            <wp:wrapTight wrapText="bothSides">
              <wp:wrapPolygon edited="0">
                <wp:start x="1394" y="72"/>
                <wp:lineTo x="1320" y="642"/>
                <wp:lineTo x="496" y="3574"/>
                <wp:lineTo x="547" y="3751"/>
                <wp:lineTo x="180" y="6603"/>
                <wp:lineTo x="323" y="9551"/>
                <wp:lineTo x="8" y="12580"/>
                <wp:lineTo x="292" y="18477"/>
                <wp:lineTo x="124" y="20365"/>
                <wp:lineTo x="1349" y="21266"/>
                <wp:lineTo x="16817" y="21533"/>
                <wp:lineTo x="19312" y="21840"/>
                <wp:lineTo x="20227" y="21680"/>
                <wp:lineTo x="20935" y="20813"/>
                <wp:lineTo x="21530" y="17921"/>
                <wp:lineTo x="21194" y="11847"/>
                <wp:lineTo x="21509" y="8818"/>
                <wp:lineTo x="21138" y="5909"/>
                <wp:lineTo x="21453" y="2881"/>
                <wp:lineTo x="19990" y="349"/>
                <wp:lineTo x="19857" y="-929"/>
                <wp:lineTo x="9274" y="-936"/>
                <wp:lineTo x="2766" y="-169"/>
                <wp:lineTo x="1394" y="72"/>
              </wp:wrapPolygon>
            </wp:wrapTight>
            <wp:docPr id="18" name="Imagen 18" descr="Frame PARA COLOREAR - Búsqueda de Google | Bordes y marcos, Bordes de  página, Bordes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rame PARA COLOREAR - Búsqueda de Google | Bordes y marcos, Bordes de  página, Bordes 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5331">
                      <a:off x="0" y="0"/>
                      <a:ext cx="175450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4BE92" w14:textId="2D88C053" w:rsidR="00EB4048" w:rsidRDefault="00EB4048" w:rsidP="007F09B7">
      <w:r>
        <w:rPr>
          <w:noProof/>
        </w:rPr>
        <w:drawing>
          <wp:anchor distT="0" distB="0" distL="114300" distR="114300" simplePos="0" relativeHeight="251667456" behindDoc="1" locked="0" layoutInCell="1" allowOverlap="1" wp14:anchorId="6DEF824E" wp14:editId="7760B167">
            <wp:simplePos x="0" y="0"/>
            <wp:positionH relativeFrom="column">
              <wp:posOffset>3257550</wp:posOffset>
            </wp:positionH>
            <wp:positionV relativeFrom="paragraph">
              <wp:posOffset>23495</wp:posOffset>
            </wp:positionV>
            <wp:extent cx="1757045" cy="2273300"/>
            <wp:effectExtent l="8573" t="0" r="4127" b="4128"/>
            <wp:wrapTight wrapText="bothSides">
              <wp:wrapPolygon edited="0">
                <wp:start x="340" y="20957"/>
                <wp:lineTo x="4087" y="21681"/>
                <wp:lineTo x="19543" y="21681"/>
                <wp:lineTo x="21417" y="20957"/>
                <wp:lineTo x="21417" y="1047"/>
                <wp:lineTo x="20948" y="866"/>
                <wp:lineTo x="19543" y="142"/>
                <wp:lineTo x="4555" y="323"/>
                <wp:lineTo x="1042" y="1047"/>
                <wp:lineTo x="340" y="1047"/>
                <wp:lineTo x="340" y="20957"/>
              </wp:wrapPolygon>
            </wp:wrapTight>
            <wp:docPr id="19" name="Imagen 19" descr="Frame PARA COLOREAR - Búsqueda de Google | Bordes y marcos, Bordes de  página, Bordes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rame PARA COLOREAR - Búsqueda de Google | Bordes y marcos, Bordes de  página, Bordes wo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704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9032B" w14:textId="5DCCEECE" w:rsidR="00EB4048" w:rsidRDefault="00B04F8A" w:rsidP="007F09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2629BA" wp14:editId="7B0DB00B">
                <wp:simplePos x="0" y="0"/>
                <wp:positionH relativeFrom="column">
                  <wp:posOffset>663772</wp:posOffset>
                </wp:positionH>
                <wp:positionV relativeFrom="paragraph">
                  <wp:posOffset>107118</wp:posOffset>
                </wp:positionV>
                <wp:extent cx="1313180" cy="1404620"/>
                <wp:effectExtent l="0" t="95250" r="0" b="958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92822">
                          <a:off x="0" y="0"/>
                          <a:ext cx="1313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6FF37" w14:textId="5392985C" w:rsidR="00EB4048" w:rsidRPr="00B04F8A" w:rsidRDefault="00B04F8A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ALIMENTARSE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629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2.25pt;margin-top:8.45pt;width:103.4pt;height:110.6pt;rotation:647520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" filled="f" stroked="f">
                <v:textbox style="mso-fit-shape-to-text:t">
                  <w:txbxContent>
                    <w:p w14:paraId="5516FF37" w14:textId="5392985C" w:rsidR="00EB4048" w:rsidRPr="00B04F8A" w:rsidRDefault="00B04F8A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ALIMENTARSE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5C2449" w14:textId="5617B860" w:rsidR="006F292E" w:rsidRDefault="00B04F8A" w:rsidP="007F09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D88C9F" wp14:editId="6A03C433">
                <wp:simplePos x="0" y="0"/>
                <wp:positionH relativeFrom="column">
                  <wp:posOffset>3470779</wp:posOffset>
                </wp:positionH>
                <wp:positionV relativeFrom="paragraph">
                  <wp:posOffset>17692</wp:posOffset>
                </wp:positionV>
                <wp:extent cx="1418590" cy="1404620"/>
                <wp:effectExtent l="0" t="0" r="0" b="63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09B16" w14:textId="54770824" w:rsidR="00B04F8A" w:rsidRDefault="00B04F8A">
                            <w:r>
                              <w:t>COMUNICARSE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D88C9F" id="_x0000_s1027" type="#_x0000_t202" style="position:absolute;margin-left:273.3pt;margin-top:1.4pt;width:111.7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" stroked="f">
                <v:textbox style="mso-fit-shape-to-text:t">
                  <w:txbxContent>
                    <w:p w14:paraId="2A109B16" w14:textId="54770824" w:rsidR="00B04F8A" w:rsidRDefault="00B04F8A">
                      <w:r>
                        <w:t>COMUNICARSE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71794A" w14:textId="7E6B4B7E" w:rsidR="007F09B7" w:rsidRDefault="007F09B7" w:rsidP="007F09B7"/>
    <w:p w14:paraId="10026965" w14:textId="71B24345" w:rsidR="000E14DD" w:rsidRDefault="009E4B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CB9F82" wp14:editId="146FB040">
                <wp:simplePos x="0" y="0"/>
                <wp:positionH relativeFrom="column">
                  <wp:posOffset>4290477</wp:posOffset>
                </wp:positionH>
                <wp:positionV relativeFrom="paragraph">
                  <wp:posOffset>1823347</wp:posOffset>
                </wp:positionV>
                <wp:extent cx="1155700" cy="1404620"/>
                <wp:effectExtent l="19050" t="95250" r="25400" b="95885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01398">
                          <a:off x="0" y="0"/>
                          <a:ext cx="1155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808CF" w14:textId="244602C0" w:rsidR="009E4B71" w:rsidRDefault="009E4B71">
                            <w:r>
                              <w:t>TRANSPORTE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B9F82" id="_x0000_s1028" type="#_x0000_t202" style="position:absolute;margin-left:337.85pt;margin-top:143.55pt;width:91pt;height:110.6pt;rotation:547660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" stroked="f">
                <v:textbox style="mso-fit-shape-to-text:t">
                  <w:txbxContent>
                    <w:p w14:paraId="5FF808CF" w14:textId="244602C0" w:rsidR="009E4B71" w:rsidRDefault="009E4B71">
                      <w:r>
                        <w:t>TRANSPORTE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CC0B97" wp14:editId="38B3ACC6">
                <wp:simplePos x="0" y="0"/>
                <wp:positionH relativeFrom="column">
                  <wp:posOffset>1147445</wp:posOffset>
                </wp:positionH>
                <wp:positionV relativeFrom="paragraph">
                  <wp:posOffset>2236470</wp:posOffset>
                </wp:positionV>
                <wp:extent cx="1442085" cy="1404620"/>
                <wp:effectExtent l="19050" t="152400" r="24765" b="13398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46649">
                          <a:off x="0" y="0"/>
                          <a:ext cx="1442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5CAE8" w14:textId="27E09896" w:rsidR="009E4B71" w:rsidRDefault="009E4B71">
                            <w:r>
                              <w:t>CUIDAR LA SALUD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C0B97" id="_x0000_s1029" type="#_x0000_t202" style="position:absolute;margin-left:90.35pt;margin-top:176.1pt;width:113.55pt;height:110.6pt;rotation:-713634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" stroked="f">
                <v:textbox style="mso-fit-shape-to-text:t">
                  <w:txbxContent>
                    <w:p w14:paraId="64B5CAE8" w14:textId="27E09896" w:rsidR="009E4B71" w:rsidRDefault="009E4B71">
                      <w:r>
                        <w:t>CUIDAR LA SALUD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4048">
        <w:rPr>
          <w:noProof/>
        </w:rPr>
        <w:drawing>
          <wp:anchor distT="0" distB="0" distL="114300" distR="114300" simplePos="0" relativeHeight="251666432" behindDoc="1" locked="0" layoutInCell="1" allowOverlap="1" wp14:anchorId="63D1BF77" wp14:editId="2AD1B994">
            <wp:simplePos x="0" y="0"/>
            <wp:positionH relativeFrom="column">
              <wp:posOffset>1148520</wp:posOffset>
            </wp:positionH>
            <wp:positionV relativeFrom="paragraph">
              <wp:posOffset>1889716</wp:posOffset>
            </wp:positionV>
            <wp:extent cx="1714500" cy="2218690"/>
            <wp:effectExtent l="171450" t="133350" r="152400" b="143510"/>
            <wp:wrapTight wrapText="bothSides">
              <wp:wrapPolygon edited="0">
                <wp:start x="19096" y="-241"/>
                <wp:lineTo x="2068" y="-2541"/>
                <wp:lineTo x="1302" y="367"/>
                <wp:lineTo x="-357" y="2945"/>
                <wp:lineTo x="241" y="6256"/>
                <wp:lineTo x="120" y="12294"/>
                <wp:lineTo x="-515" y="17493"/>
                <wp:lineTo x="234" y="18368"/>
                <wp:lineTo x="-101" y="19640"/>
                <wp:lineTo x="1350" y="21572"/>
                <wp:lineTo x="2761" y="21794"/>
                <wp:lineTo x="3092" y="21467"/>
                <wp:lineTo x="19754" y="21438"/>
                <wp:lineTo x="21413" y="18860"/>
                <wp:lineTo x="21461" y="18678"/>
                <wp:lineTo x="21286" y="15623"/>
                <wp:lineTo x="21581" y="12641"/>
                <wp:lineTo x="21171" y="9548"/>
                <wp:lineTo x="21419" y="6748"/>
                <wp:lineTo x="21467" y="6566"/>
                <wp:lineTo x="21292" y="3511"/>
                <wp:lineTo x="20364" y="526"/>
                <wp:lineTo x="20272" y="-56"/>
                <wp:lineTo x="19096" y="-241"/>
              </wp:wrapPolygon>
            </wp:wrapTight>
            <wp:docPr id="16" name="Imagen 16" descr="Frame PARA COLOREAR - Búsqueda de Google | Bordes y marcos, Bordes de  página, Bordes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ame PARA COLOREAR - Búsqueda de Google | Bordes y marcos, Bordes de  página, Bordes wor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09730">
                      <a:off x="0" y="0"/>
                      <a:ext cx="171450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8">
        <w:rPr>
          <w:noProof/>
        </w:rPr>
        <w:drawing>
          <wp:anchor distT="0" distB="0" distL="114300" distR="114300" simplePos="0" relativeHeight="251665408" behindDoc="1" locked="0" layoutInCell="1" allowOverlap="1" wp14:anchorId="21957AD1" wp14:editId="32858918">
            <wp:simplePos x="0" y="0"/>
            <wp:positionH relativeFrom="margin">
              <wp:align>right</wp:align>
            </wp:positionH>
            <wp:positionV relativeFrom="paragraph">
              <wp:posOffset>1579660</wp:posOffset>
            </wp:positionV>
            <wp:extent cx="1608455" cy="2080895"/>
            <wp:effectExtent l="171450" t="114300" r="125095" b="128905"/>
            <wp:wrapTight wrapText="bothSides">
              <wp:wrapPolygon edited="0">
                <wp:start x="983" y="-27"/>
                <wp:lineTo x="1117" y="557"/>
                <wp:lineTo x="-227" y="3754"/>
                <wp:lineTo x="-16" y="6938"/>
                <wp:lineTo x="-308" y="10192"/>
                <wp:lineTo x="200" y="13536"/>
                <wp:lineTo x="-137" y="16595"/>
                <wp:lineTo x="-296" y="20432"/>
                <wp:lineTo x="11872" y="21374"/>
                <wp:lineTo x="18141" y="21518"/>
                <wp:lineTo x="18482" y="21873"/>
                <wp:lineTo x="19994" y="21666"/>
                <wp:lineTo x="20156" y="21242"/>
                <wp:lineTo x="21192" y="20096"/>
                <wp:lineTo x="20981" y="16911"/>
                <wp:lineTo x="21273" y="13658"/>
                <wp:lineTo x="21062" y="10474"/>
                <wp:lineTo x="21143" y="4036"/>
                <wp:lineTo x="20724" y="1081"/>
                <wp:lineTo x="20574" y="-706"/>
                <wp:lineTo x="11652" y="-1089"/>
                <wp:lineTo x="2243" y="-200"/>
                <wp:lineTo x="983" y="-27"/>
              </wp:wrapPolygon>
            </wp:wrapTight>
            <wp:docPr id="17" name="Imagen 17" descr="Frame PARA COLOREAR - Búsqueda de Google | Bordes y marcos, Bordes de  página, Bordes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rame PARA COLOREAR - Búsqueda de Google | Bordes y marcos, Bordes de  página, Bordes wor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3758" flipH="1">
                      <a:off x="0" y="0"/>
                      <a:ext cx="160845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14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92D66"/>
    <w:multiLevelType w:val="hybridMultilevel"/>
    <w:tmpl w:val="5ED8DC88"/>
    <w:lvl w:ilvl="0" w:tplc="970E8BF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D5"/>
    <w:rsid w:val="00005164"/>
    <w:rsid w:val="000E14DD"/>
    <w:rsid w:val="005918D5"/>
    <w:rsid w:val="005E69DB"/>
    <w:rsid w:val="00687A92"/>
    <w:rsid w:val="006F292E"/>
    <w:rsid w:val="007F09B7"/>
    <w:rsid w:val="009E4B71"/>
    <w:rsid w:val="00AF679C"/>
    <w:rsid w:val="00B04F8A"/>
    <w:rsid w:val="00E11763"/>
    <w:rsid w:val="00E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5464A1"/>
  <w15:chartTrackingRefBased/>
  <w15:docId w15:val="{EBB3CBD8-D6FE-488C-BD90-60D97A45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18D5"/>
    <w:pPr>
      <w:spacing w:after="0" w:line="276" w:lineRule="auto"/>
    </w:pPr>
    <w:rPr>
      <w:rFonts w:ascii="Arial" w:eastAsia="Arial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AAF2F-E3B6-40B3-88B6-C813A88F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magallanes</dc:creator>
  <cp:keywords/>
  <dc:description/>
  <cp:lastModifiedBy>luciano magallanes</cp:lastModifiedBy>
  <cp:revision>2</cp:revision>
  <dcterms:created xsi:type="dcterms:W3CDTF">2021-05-15T15:01:00Z</dcterms:created>
  <dcterms:modified xsi:type="dcterms:W3CDTF">2021-05-15T15:01:00Z</dcterms:modified>
</cp:coreProperties>
</file>